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0" w:rsidRDefault="004672F0">
      <w:r>
        <w:rPr>
          <w:rStyle w:val="headertext1"/>
        </w:rPr>
        <w:t>04.09.2012 17:20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 проведении заседания совета директоров (наблюдательного совета) эмитента и его повестке дня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дата принятия членом совета директоров эмитента решения о проведении заседания совета директоров (наблюдательного совета) эмитента: 04.09.2012 г. </w:t>
      </w:r>
      <w:r>
        <w:br/>
      </w:r>
      <w:r>
        <w:br/>
        <w:t xml:space="preserve">2.2. дата проведения заседания совета директоров (наблюдательного совета) эмитента: 10.09.2012 г. </w:t>
      </w:r>
      <w:r>
        <w:br/>
      </w:r>
      <w:r>
        <w:br/>
        <w:t xml:space="preserve">2.3. повестка дня заседания совета директоров (наблюдательного совета) эмитента: </w:t>
      </w:r>
      <w:r>
        <w:br/>
        <w:t>1) Избрание Председателя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2) Избрание заместителя Председателя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3) Назначение Секретаря Совета директоров</w:t>
      </w:r>
      <w:proofErr w:type="gramEnd"/>
      <w:r>
        <w:t xml:space="preserve">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4) Формирование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5) Избрание Председателя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6) Назначение Секретаря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r>
        <w:br/>
      </w:r>
      <w:r>
        <w:br/>
        <w:t xml:space="preserve">3. Подпись </w:t>
      </w:r>
      <w:r>
        <w:br/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3.2. Дата “ 04 ” сентября 20 12 г. М.П. </w:t>
      </w:r>
      <w:r>
        <w:br/>
      </w:r>
      <w:r>
        <w:br/>
      </w:r>
    </w:p>
    <w:sectPr w:rsidR="00E21270" w:rsidSect="00E2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672F0"/>
    <w:rsid w:val="00000061"/>
    <w:rsid w:val="000033CC"/>
    <w:rsid w:val="00006D67"/>
    <w:rsid w:val="00021BF1"/>
    <w:rsid w:val="00022A8F"/>
    <w:rsid w:val="00025810"/>
    <w:rsid w:val="00027A2F"/>
    <w:rsid w:val="000429CA"/>
    <w:rsid w:val="0006111A"/>
    <w:rsid w:val="000612C3"/>
    <w:rsid w:val="0006220B"/>
    <w:rsid w:val="00075D90"/>
    <w:rsid w:val="00084DBC"/>
    <w:rsid w:val="00092C36"/>
    <w:rsid w:val="0009543B"/>
    <w:rsid w:val="000A0E64"/>
    <w:rsid w:val="000A4144"/>
    <w:rsid w:val="000B1985"/>
    <w:rsid w:val="000B3A46"/>
    <w:rsid w:val="000B3BB4"/>
    <w:rsid w:val="000B5A96"/>
    <w:rsid w:val="000C7366"/>
    <w:rsid w:val="000C73F8"/>
    <w:rsid w:val="000D77CC"/>
    <w:rsid w:val="000E6760"/>
    <w:rsid w:val="000F54A4"/>
    <w:rsid w:val="00122C85"/>
    <w:rsid w:val="0012621D"/>
    <w:rsid w:val="001422D2"/>
    <w:rsid w:val="00142947"/>
    <w:rsid w:val="001442ED"/>
    <w:rsid w:val="001470D6"/>
    <w:rsid w:val="00154281"/>
    <w:rsid w:val="00156164"/>
    <w:rsid w:val="00171F23"/>
    <w:rsid w:val="001828BB"/>
    <w:rsid w:val="00191AF7"/>
    <w:rsid w:val="0019234C"/>
    <w:rsid w:val="00193D98"/>
    <w:rsid w:val="001946CB"/>
    <w:rsid w:val="00196FC3"/>
    <w:rsid w:val="001A637C"/>
    <w:rsid w:val="001B13D4"/>
    <w:rsid w:val="001B7EEF"/>
    <w:rsid w:val="001C0373"/>
    <w:rsid w:val="001C5619"/>
    <w:rsid w:val="001E1ED1"/>
    <w:rsid w:val="001E5986"/>
    <w:rsid w:val="001E5F72"/>
    <w:rsid w:val="001E6B3F"/>
    <w:rsid w:val="001F1439"/>
    <w:rsid w:val="0020067E"/>
    <w:rsid w:val="00201F4E"/>
    <w:rsid w:val="002022BA"/>
    <w:rsid w:val="00203DA6"/>
    <w:rsid w:val="00205067"/>
    <w:rsid w:val="00206F80"/>
    <w:rsid w:val="00211F00"/>
    <w:rsid w:val="002221A4"/>
    <w:rsid w:val="00225F5D"/>
    <w:rsid w:val="002360CE"/>
    <w:rsid w:val="00236B8D"/>
    <w:rsid w:val="00241D0A"/>
    <w:rsid w:val="00245ACB"/>
    <w:rsid w:val="00247C30"/>
    <w:rsid w:val="0025335F"/>
    <w:rsid w:val="002550A1"/>
    <w:rsid w:val="00275750"/>
    <w:rsid w:val="002802D5"/>
    <w:rsid w:val="00290E95"/>
    <w:rsid w:val="0029662B"/>
    <w:rsid w:val="00296D91"/>
    <w:rsid w:val="002B2577"/>
    <w:rsid w:val="002B4242"/>
    <w:rsid w:val="002B443C"/>
    <w:rsid w:val="002C2789"/>
    <w:rsid w:val="002C3E6A"/>
    <w:rsid w:val="002C5FA8"/>
    <w:rsid w:val="002D215A"/>
    <w:rsid w:val="002D6237"/>
    <w:rsid w:val="002D6AF3"/>
    <w:rsid w:val="002D789E"/>
    <w:rsid w:val="002D7EDF"/>
    <w:rsid w:val="002E214C"/>
    <w:rsid w:val="002E588E"/>
    <w:rsid w:val="00304307"/>
    <w:rsid w:val="0030780A"/>
    <w:rsid w:val="00315C45"/>
    <w:rsid w:val="003233C0"/>
    <w:rsid w:val="003247C7"/>
    <w:rsid w:val="00324803"/>
    <w:rsid w:val="00324D2F"/>
    <w:rsid w:val="0032574A"/>
    <w:rsid w:val="00326354"/>
    <w:rsid w:val="0032685C"/>
    <w:rsid w:val="00336D66"/>
    <w:rsid w:val="00337E69"/>
    <w:rsid w:val="00342C9E"/>
    <w:rsid w:val="00343BCB"/>
    <w:rsid w:val="003536B3"/>
    <w:rsid w:val="00354080"/>
    <w:rsid w:val="003614ED"/>
    <w:rsid w:val="00362168"/>
    <w:rsid w:val="00362C99"/>
    <w:rsid w:val="003635AD"/>
    <w:rsid w:val="00366962"/>
    <w:rsid w:val="003755AA"/>
    <w:rsid w:val="00381228"/>
    <w:rsid w:val="00383F16"/>
    <w:rsid w:val="00390AFA"/>
    <w:rsid w:val="00392C9E"/>
    <w:rsid w:val="003969D1"/>
    <w:rsid w:val="003A222E"/>
    <w:rsid w:val="003A5EC0"/>
    <w:rsid w:val="003B02EB"/>
    <w:rsid w:val="003B2A61"/>
    <w:rsid w:val="003C503D"/>
    <w:rsid w:val="003C59C3"/>
    <w:rsid w:val="003C6DFE"/>
    <w:rsid w:val="003D1234"/>
    <w:rsid w:val="003E25EF"/>
    <w:rsid w:val="003F3B8C"/>
    <w:rsid w:val="003F4648"/>
    <w:rsid w:val="003F472A"/>
    <w:rsid w:val="003F7492"/>
    <w:rsid w:val="004234F1"/>
    <w:rsid w:val="00424D26"/>
    <w:rsid w:val="00424D60"/>
    <w:rsid w:val="004330F4"/>
    <w:rsid w:val="00435A9C"/>
    <w:rsid w:val="00436B78"/>
    <w:rsid w:val="0044105A"/>
    <w:rsid w:val="004425C9"/>
    <w:rsid w:val="004536B6"/>
    <w:rsid w:val="004672F0"/>
    <w:rsid w:val="00467334"/>
    <w:rsid w:val="00470E47"/>
    <w:rsid w:val="00485BBF"/>
    <w:rsid w:val="0049562F"/>
    <w:rsid w:val="004A0E22"/>
    <w:rsid w:val="004A5FCB"/>
    <w:rsid w:val="004A61A1"/>
    <w:rsid w:val="004A7200"/>
    <w:rsid w:val="004B4EBF"/>
    <w:rsid w:val="004B53B2"/>
    <w:rsid w:val="004B6590"/>
    <w:rsid w:val="004C1D79"/>
    <w:rsid w:val="004C54E4"/>
    <w:rsid w:val="004C5E39"/>
    <w:rsid w:val="004C6ADD"/>
    <w:rsid w:val="004D5C48"/>
    <w:rsid w:val="004E1501"/>
    <w:rsid w:val="004E7719"/>
    <w:rsid w:val="004E7991"/>
    <w:rsid w:val="004F29D3"/>
    <w:rsid w:val="004F36C0"/>
    <w:rsid w:val="004F3788"/>
    <w:rsid w:val="004F6684"/>
    <w:rsid w:val="004F6CBE"/>
    <w:rsid w:val="00500E1E"/>
    <w:rsid w:val="005013A9"/>
    <w:rsid w:val="00513537"/>
    <w:rsid w:val="00527B8D"/>
    <w:rsid w:val="00530445"/>
    <w:rsid w:val="00532503"/>
    <w:rsid w:val="005438FB"/>
    <w:rsid w:val="00543BF5"/>
    <w:rsid w:val="00553179"/>
    <w:rsid w:val="00553B91"/>
    <w:rsid w:val="00556F0C"/>
    <w:rsid w:val="0057040F"/>
    <w:rsid w:val="00573EC1"/>
    <w:rsid w:val="005816ED"/>
    <w:rsid w:val="00583229"/>
    <w:rsid w:val="00594342"/>
    <w:rsid w:val="00595A71"/>
    <w:rsid w:val="005B0FE0"/>
    <w:rsid w:val="005B4650"/>
    <w:rsid w:val="005B732D"/>
    <w:rsid w:val="005D4B80"/>
    <w:rsid w:val="005E174D"/>
    <w:rsid w:val="005E3245"/>
    <w:rsid w:val="005E3C3F"/>
    <w:rsid w:val="005E7FF9"/>
    <w:rsid w:val="005F6537"/>
    <w:rsid w:val="00603B31"/>
    <w:rsid w:val="00613509"/>
    <w:rsid w:val="00614127"/>
    <w:rsid w:val="00614CEC"/>
    <w:rsid w:val="00615369"/>
    <w:rsid w:val="00617EE3"/>
    <w:rsid w:val="00620A9D"/>
    <w:rsid w:val="00624305"/>
    <w:rsid w:val="00645271"/>
    <w:rsid w:val="006452C7"/>
    <w:rsid w:val="00647C72"/>
    <w:rsid w:val="00650B3C"/>
    <w:rsid w:val="00655B1D"/>
    <w:rsid w:val="00657B45"/>
    <w:rsid w:val="00657B60"/>
    <w:rsid w:val="0066450E"/>
    <w:rsid w:val="00665ED8"/>
    <w:rsid w:val="0068405E"/>
    <w:rsid w:val="00685481"/>
    <w:rsid w:val="00694F77"/>
    <w:rsid w:val="006C1F4B"/>
    <w:rsid w:val="006C4DD3"/>
    <w:rsid w:val="006D0B34"/>
    <w:rsid w:val="006D1E28"/>
    <w:rsid w:val="006D6B43"/>
    <w:rsid w:val="006E0A6E"/>
    <w:rsid w:val="006E6FFE"/>
    <w:rsid w:val="00700AB6"/>
    <w:rsid w:val="00701D97"/>
    <w:rsid w:val="007118B9"/>
    <w:rsid w:val="007139FF"/>
    <w:rsid w:val="007169C2"/>
    <w:rsid w:val="00725544"/>
    <w:rsid w:val="00730811"/>
    <w:rsid w:val="00733E71"/>
    <w:rsid w:val="00734CBC"/>
    <w:rsid w:val="00734D09"/>
    <w:rsid w:val="00745183"/>
    <w:rsid w:val="00747BBC"/>
    <w:rsid w:val="00753A59"/>
    <w:rsid w:val="0075556A"/>
    <w:rsid w:val="007628A0"/>
    <w:rsid w:val="00767434"/>
    <w:rsid w:val="00782BEE"/>
    <w:rsid w:val="00783FC3"/>
    <w:rsid w:val="00785510"/>
    <w:rsid w:val="00787C6A"/>
    <w:rsid w:val="007908A9"/>
    <w:rsid w:val="0079093E"/>
    <w:rsid w:val="0079382C"/>
    <w:rsid w:val="007A0020"/>
    <w:rsid w:val="007A1836"/>
    <w:rsid w:val="007A5FFA"/>
    <w:rsid w:val="007B0608"/>
    <w:rsid w:val="007B33E5"/>
    <w:rsid w:val="007B3775"/>
    <w:rsid w:val="007C4823"/>
    <w:rsid w:val="007D6EEF"/>
    <w:rsid w:val="007D71C5"/>
    <w:rsid w:val="007E0BE8"/>
    <w:rsid w:val="007F2CF0"/>
    <w:rsid w:val="007F6E17"/>
    <w:rsid w:val="00803209"/>
    <w:rsid w:val="00806035"/>
    <w:rsid w:val="008125E0"/>
    <w:rsid w:val="00812604"/>
    <w:rsid w:val="0081369A"/>
    <w:rsid w:val="00816D22"/>
    <w:rsid w:val="0083080B"/>
    <w:rsid w:val="00833E7D"/>
    <w:rsid w:val="00837734"/>
    <w:rsid w:val="0084063E"/>
    <w:rsid w:val="008423E8"/>
    <w:rsid w:val="00851830"/>
    <w:rsid w:val="00851D1C"/>
    <w:rsid w:val="00860D65"/>
    <w:rsid w:val="00864692"/>
    <w:rsid w:val="00867234"/>
    <w:rsid w:val="0087203C"/>
    <w:rsid w:val="00875DBC"/>
    <w:rsid w:val="00885A2F"/>
    <w:rsid w:val="00886301"/>
    <w:rsid w:val="00886502"/>
    <w:rsid w:val="00891808"/>
    <w:rsid w:val="00893446"/>
    <w:rsid w:val="0089345C"/>
    <w:rsid w:val="00893F99"/>
    <w:rsid w:val="008A05AC"/>
    <w:rsid w:val="008A09C5"/>
    <w:rsid w:val="008A5237"/>
    <w:rsid w:val="008B0BC6"/>
    <w:rsid w:val="008C0E15"/>
    <w:rsid w:val="008C1B82"/>
    <w:rsid w:val="008D6854"/>
    <w:rsid w:val="008E644D"/>
    <w:rsid w:val="008E7CA0"/>
    <w:rsid w:val="008F67E5"/>
    <w:rsid w:val="009020A7"/>
    <w:rsid w:val="00904055"/>
    <w:rsid w:val="00905AAE"/>
    <w:rsid w:val="009108E8"/>
    <w:rsid w:val="00915A0F"/>
    <w:rsid w:val="00921586"/>
    <w:rsid w:val="00941281"/>
    <w:rsid w:val="00943FEF"/>
    <w:rsid w:val="0094424F"/>
    <w:rsid w:val="009705C4"/>
    <w:rsid w:val="009715B0"/>
    <w:rsid w:val="00973BD9"/>
    <w:rsid w:val="009744C8"/>
    <w:rsid w:val="009761C9"/>
    <w:rsid w:val="00976C1A"/>
    <w:rsid w:val="009869C3"/>
    <w:rsid w:val="00986F97"/>
    <w:rsid w:val="00991D30"/>
    <w:rsid w:val="009951A0"/>
    <w:rsid w:val="00995B6C"/>
    <w:rsid w:val="009A00AE"/>
    <w:rsid w:val="009A4E84"/>
    <w:rsid w:val="009A5F82"/>
    <w:rsid w:val="009B02F4"/>
    <w:rsid w:val="009B5961"/>
    <w:rsid w:val="009C57FE"/>
    <w:rsid w:val="009D0F73"/>
    <w:rsid w:val="009D578F"/>
    <w:rsid w:val="009F1234"/>
    <w:rsid w:val="009F5414"/>
    <w:rsid w:val="00A023A7"/>
    <w:rsid w:val="00A02559"/>
    <w:rsid w:val="00A06786"/>
    <w:rsid w:val="00A11E07"/>
    <w:rsid w:val="00A133F2"/>
    <w:rsid w:val="00A230B5"/>
    <w:rsid w:val="00A2457C"/>
    <w:rsid w:val="00A273DA"/>
    <w:rsid w:val="00A30044"/>
    <w:rsid w:val="00A35C59"/>
    <w:rsid w:val="00A36A6C"/>
    <w:rsid w:val="00A37BF5"/>
    <w:rsid w:val="00A51E3B"/>
    <w:rsid w:val="00A536C5"/>
    <w:rsid w:val="00A610B6"/>
    <w:rsid w:val="00A70FF7"/>
    <w:rsid w:val="00A71A57"/>
    <w:rsid w:val="00A754BF"/>
    <w:rsid w:val="00A776B6"/>
    <w:rsid w:val="00A83F7F"/>
    <w:rsid w:val="00A901DA"/>
    <w:rsid w:val="00AB4E52"/>
    <w:rsid w:val="00AB57B6"/>
    <w:rsid w:val="00AB7AA8"/>
    <w:rsid w:val="00AC4452"/>
    <w:rsid w:val="00AD5767"/>
    <w:rsid w:val="00AE26B2"/>
    <w:rsid w:val="00AE421B"/>
    <w:rsid w:val="00AF0842"/>
    <w:rsid w:val="00AF0A4D"/>
    <w:rsid w:val="00AF3489"/>
    <w:rsid w:val="00AF3757"/>
    <w:rsid w:val="00B01862"/>
    <w:rsid w:val="00B1057A"/>
    <w:rsid w:val="00B20829"/>
    <w:rsid w:val="00B303F9"/>
    <w:rsid w:val="00B42D5D"/>
    <w:rsid w:val="00B476EA"/>
    <w:rsid w:val="00B53787"/>
    <w:rsid w:val="00B547EE"/>
    <w:rsid w:val="00B608D7"/>
    <w:rsid w:val="00B63550"/>
    <w:rsid w:val="00B74AF3"/>
    <w:rsid w:val="00BA173E"/>
    <w:rsid w:val="00BA40E5"/>
    <w:rsid w:val="00BB158B"/>
    <w:rsid w:val="00BB5DC9"/>
    <w:rsid w:val="00BC2B41"/>
    <w:rsid w:val="00BC2FE8"/>
    <w:rsid w:val="00BC32D7"/>
    <w:rsid w:val="00BD1561"/>
    <w:rsid w:val="00BD3254"/>
    <w:rsid w:val="00BD6984"/>
    <w:rsid w:val="00BD6A8A"/>
    <w:rsid w:val="00BE3997"/>
    <w:rsid w:val="00BF3743"/>
    <w:rsid w:val="00BF496B"/>
    <w:rsid w:val="00C04046"/>
    <w:rsid w:val="00C0491B"/>
    <w:rsid w:val="00C05014"/>
    <w:rsid w:val="00C120EB"/>
    <w:rsid w:val="00C1232F"/>
    <w:rsid w:val="00C1673D"/>
    <w:rsid w:val="00C20069"/>
    <w:rsid w:val="00C22F45"/>
    <w:rsid w:val="00C357B8"/>
    <w:rsid w:val="00C3753C"/>
    <w:rsid w:val="00C42C80"/>
    <w:rsid w:val="00C42E07"/>
    <w:rsid w:val="00C449CA"/>
    <w:rsid w:val="00C524CD"/>
    <w:rsid w:val="00C55C7F"/>
    <w:rsid w:val="00C62C80"/>
    <w:rsid w:val="00C661E9"/>
    <w:rsid w:val="00C6663C"/>
    <w:rsid w:val="00C73C61"/>
    <w:rsid w:val="00C807D1"/>
    <w:rsid w:val="00C942FE"/>
    <w:rsid w:val="00CA77BA"/>
    <w:rsid w:val="00CB3DB4"/>
    <w:rsid w:val="00CC08E0"/>
    <w:rsid w:val="00CC532F"/>
    <w:rsid w:val="00CC5500"/>
    <w:rsid w:val="00CD653C"/>
    <w:rsid w:val="00CD6B66"/>
    <w:rsid w:val="00CD6C80"/>
    <w:rsid w:val="00CE1818"/>
    <w:rsid w:val="00CE1D2D"/>
    <w:rsid w:val="00CE4F99"/>
    <w:rsid w:val="00D239DA"/>
    <w:rsid w:val="00D30130"/>
    <w:rsid w:val="00D354B8"/>
    <w:rsid w:val="00D355BE"/>
    <w:rsid w:val="00D460E5"/>
    <w:rsid w:val="00D47C76"/>
    <w:rsid w:val="00D51279"/>
    <w:rsid w:val="00D62EF5"/>
    <w:rsid w:val="00D64F46"/>
    <w:rsid w:val="00D746FC"/>
    <w:rsid w:val="00D75BD3"/>
    <w:rsid w:val="00D8205D"/>
    <w:rsid w:val="00D8623A"/>
    <w:rsid w:val="00D875DF"/>
    <w:rsid w:val="00D92458"/>
    <w:rsid w:val="00DA71C8"/>
    <w:rsid w:val="00DB1DBD"/>
    <w:rsid w:val="00DB2F65"/>
    <w:rsid w:val="00DB4D39"/>
    <w:rsid w:val="00DC642A"/>
    <w:rsid w:val="00DC784A"/>
    <w:rsid w:val="00DE1E2B"/>
    <w:rsid w:val="00DE1FB4"/>
    <w:rsid w:val="00DE1FE4"/>
    <w:rsid w:val="00DE7A15"/>
    <w:rsid w:val="00DF247F"/>
    <w:rsid w:val="00DF4CFD"/>
    <w:rsid w:val="00DF5D7C"/>
    <w:rsid w:val="00DF6F1F"/>
    <w:rsid w:val="00E00F25"/>
    <w:rsid w:val="00E069F4"/>
    <w:rsid w:val="00E14C5E"/>
    <w:rsid w:val="00E17195"/>
    <w:rsid w:val="00E21270"/>
    <w:rsid w:val="00E36A26"/>
    <w:rsid w:val="00E416CF"/>
    <w:rsid w:val="00E42427"/>
    <w:rsid w:val="00E471D8"/>
    <w:rsid w:val="00E559E2"/>
    <w:rsid w:val="00E57190"/>
    <w:rsid w:val="00E60B4B"/>
    <w:rsid w:val="00E65E84"/>
    <w:rsid w:val="00E70728"/>
    <w:rsid w:val="00E70D03"/>
    <w:rsid w:val="00E80B7B"/>
    <w:rsid w:val="00E84393"/>
    <w:rsid w:val="00E85E72"/>
    <w:rsid w:val="00E92F17"/>
    <w:rsid w:val="00EA3802"/>
    <w:rsid w:val="00EA4DBA"/>
    <w:rsid w:val="00EA5050"/>
    <w:rsid w:val="00EB605B"/>
    <w:rsid w:val="00EC3D7C"/>
    <w:rsid w:val="00EC4873"/>
    <w:rsid w:val="00EC68FD"/>
    <w:rsid w:val="00EC7CD9"/>
    <w:rsid w:val="00ED06FE"/>
    <w:rsid w:val="00EF18C4"/>
    <w:rsid w:val="00F01C35"/>
    <w:rsid w:val="00F02029"/>
    <w:rsid w:val="00F06CCA"/>
    <w:rsid w:val="00F16E50"/>
    <w:rsid w:val="00F20CA4"/>
    <w:rsid w:val="00F3009B"/>
    <w:rsid w:val="00F45945"/>
    <w:rsid w:val="00F46A00"/>
    <w:rsid w:val="00F4770A"/>
    <w:rsid w:val="00F62745"/>
    <w:rsid w:val="00F6373A"/>
    <w:rsid w:val="00F6707F"/>
    <w:rsid w:val="00F71402"/>
    <w:rsid w:val="00F73996"/>
    <w:rsid w:val="00F73DBF"/>
    <w:rsid w:val="00F74C6B"/>
    <w:rsid w:val="00F76F25"/>
    <w:rsid w:val="00F814EB"/>
    <w:rsid w:val="00F871C4"/>
    <w:rsid w:val="00F97932"/>
    <w:rsid w:val="00FA3FFD"/>
    <w:rsid w:val="00FA6EAF"/>
    <w:rsid w:val="00FD002E"/>
    <w:rsid w:val="00FD469E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672F0"/>
    <w:rPr>
      <w:rFonts w:ascii="Tahoma" w:hAnsi="Tahoma" w:cs="Tahoma" w:hint="default"/>
      <w:b/>
      <w:bCs/>
      <w:color w:val="0000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2012-09-05T19:02:00Z</dcterms:created>
  <dcterms:modified xsi:type="dcterms:W3CDTF">2012-09-05T19:02:00Z</dcterms:modified>
</cp:coreProperties>
</file>